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D2897" w14:textId="25890F3E" w:rsidR="00C27330" w:rsidRDefault="00CC022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Lesson </w:t>
      </w:r>
      <w:bookmarkStart w:id="0" w:name="_GoBack"/>
      <w:bookmarkEnd w:id="0"/>
      <w:r>
        <w:rPr>
          <w:b/>
          <w:i/>
          <w:sz w:val="28"/>
          <w:szCs w:val="28"/>
        </w:rPr>
        <w:t xml:space="preserve">Coded Messages   </w:t>
      </w:r>
      <w:r w:rsidR="009A04BF">
        <w:rPr>
          <w:b/>
          <w:i/>
          <w:sz w:val="28"/>
          <w:szCs w:val="28"/>
        </w:rPr>
        <w:t xml:space="preserve">Name ________________________ </w:t>
      </w:r>
    </w:p>
    <w:p w14:paraId="43CAF488" w14:textId="77777777" w:rsidR="00085397" w:rsidRDefault="009A04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  <w:t>Directions:  Decipher the Code message listed below to uncover the numbers. Place the answers where shown.</w:t>
      </w:r>
    </w:p>
    <w:p w14:paraId="5C13F0C7" w14:textId="77777777" w:rsidR="00B35269" w:rsidRDefault="00B35269">
      <w:pPr>
        <w:rPr>
          <w:b/>
          <w:i/>
          <w:sz w:val="28"/>
          <w:szCs w:val="28"/>
        </w:rPr>
      </w:pPr>
    </w:p>
    <w:p w14:paraId="0408E74D" w14:textId="77777777" w:rsidR="00B35269" w:rsidRDefault="00B35269"/>
    <w:p w14:paraId="649E22C0" w14:textId="77777777" w:rsidR="00085397" w:rsidRDefault="009A04BF">
      <w:r>
        <w:rPr>
          <w:noProof/>
        </w:rPr>
        <w:drawing>
          <wp:inline distT="0" distB="0" distL="0" distR="0" wp14:anchorId="55CB66AC" wp14:editId="772EB211">
            <wp:extent cx="5943600" cy="971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A81F48" w14:textId="77777777" w:rsidR="00B35269" w:rsidRDefault="00B35269"/>
    <w:p w14:paraId="49C4C67A" w14:textId="77777777" w:rsidR="00B35269" w:rsidRDefault="00B35269"/>
    <w:sectPr w:rsidR="00B35269" w:rsidSect="007519A9">
      <w:pgSz w:w="12240" w:h="15840"/>
      <w:pgMar w:top="1440" w:right="1440" w:bottom="1440" w:left="1440" w:header="720" w:footer="720" w:gutter="0"/>
      <w:pgBorders w:offsetFrom="page">
        <w:top w:val="single" w:sz="48" w:space="24" w:color="996633"/>
        <w:left w:val="single" w:sz="48" w:space="24" w:color="996633"/>
        <w:bottom w:val="single" w:sz="48" w:space="24" w:color="996633"/>
        <w:right w:val="single" w:sz="48" w:space="24" w:color="996633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397"/>
    <w:rsid w:val="00085397"/>
    <w:rsid w:val="00357F0F"/>
    <w:rsid w:val="005452AA"/>
    <w:rsid w:val="007519A9"/>
    <w:rsid w:val="009A04BF"/>
    <w:rsid w:val="00B35269"/>
    <w:rsid w:val="00C27330"/>
    <w:rsid w:val="00CC0220"/>
    <w:rsid w:val="00E8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009E"/>
  <w15:docId w15:val="{30D438CA-428E-4696-94A6-42F152D1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bals, jeanette</dc:creator>
  <cp:lastModifiedBy>Dan Hoffman</cp:lastModifiedBy>
  <cp:revision>2</cp:revision>
  <cp:lastPrinted>2019-04-06T22:36:00Z</cp:lastPrinted>
  <dcterms:created xsi:type="dcterms:W3CDTF">2019-04-06T22:38:00Z</dcterms:created>
  <dcterms:modified xsi:type="dcterms:W3CDTF">2019-04-06T22:38:00Z</dcterms:modified>
</cp:coreProperties>
</file>